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"/>
          <w14:textFill>
            <w14:solidFill>
              <w14:schemeClr w14:val="tx1"/>
            </w14:solidFill>
          </w14:textFill>
        </w:rPr>
        <w:t>江西农业大学南昌商学院专升本考试退役大学生士兵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"/>
          <w14:textFill>
            <w14:solidFill>
              <w14:schemeClr w14:val="tx1"/>
            </w14:solidFill>
          </w14:textFill>
        </w:rPr>
        <w:t>免试申请表</w:t>
      </w:r>
    </w:p>
    <w:tbl>
      <w:tblPr>
        <w:tblStyle w:val="3"/>
        <w:tblW w:w="945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393"/>
        <w:gridCol w:w="735"/>
        <w:gridCol w:w="765"/>
        <w:gridCol w:w="945"/>
        <w:gridCol w:w="315"/>
        <w:gridCol w:w="198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3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65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（1寸免冠）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 年   月</w:t>
            </w:r>
          </w:p>
        </w:tc>
        <w:tc>
          <w:tcPr>
            <w:tcW w:w="18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专业及专业代码</w:t>
            </w:r>
          </w:p>
        </w:tc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2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服役部队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退役时间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退役证书编号</w:t>
            </w:r>
          </w:p>
        </w:tc>
        <w:tc>
          <w:tcPr>
            <w:tcW w:w="4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440" w:firstLineChars="600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1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0" w:hRule="atLeast"/>
        </w:trPr>
        <w:tc>
          <w:tcPr>
            <w:tcW w:w="152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7938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（从在校期间和服役期间两个阶段总体评价）</w:t>
            </w: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521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8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本人承诺以上所填写资料真实,如有虚假,愿承担相应责任。</w:t>
            </w:r>
          </w:p>
          <w:p>
            <w:pPr>
              <w:spacing w:line="500" w:lineRule="exact"/>
              <w:ind w:firstLine="3360" w:firstLineChars="1400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3120" w:firstLineChars="1300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本人签名（手写）：</w:t>
            </w:r>
          </w:p>
          <w:p>
            <w:pPr>
              <w:spacing w:line="5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57" w:rightChars="-27"/>
        <w:jc w:val="left"/>
        <w:textAlignment w:val="auto"/>
      </w:pPr>
      <w:bookmarkStart w:id="0" w:name="_GoBack"/>
      <w:bookmarkEnd w:id="0"/>
    </w:p>
    <w:sectPr>
      <w:pgSz w:w="11906" w:h="16838"/>
      <w:pgMar w:top="1383" w:right="1519" w:bottom="1383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A8DAF1-3799-4906-9E08-3893EB03C62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B2A2C47-F156-4B28-8040-D6608C29D3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9509ED-8A20-4892-B9DC-AF76A26045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OTg5MmI0YjMyMTRhZDNhMzFlYmRiZWRkMWI4MjgifQ=="/>
  </w:docVars>
  <w:rsids>
    <w:rsidRoot w:val="35C8468B"/>
    <w:rsid w:val="35C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2024-02-27T03:08:00Z</dcterms:created>
  <dc:creator>侯英杰</dc:creator>
  <cp:lastModifiedBy>侯英杰</cp:lastModifiedBy>
  <dcterms:modified xsi:type="dcterms:W3CDTF">2024-02-27T03:09:58Z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9A6997FD007A4EC0A6C93572A5A5A533_11</vt:lpwstr>
  </property>
</Properties>
</file>